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F95E" w:rsidR="0061148E" w:rsidRPr="0035681E" w:rsidRDefault="00CF1B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9412" w:rsidR="0061148E" w:rsidRPr="0035681E" w:rsidRDefault="00CF1B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33B09" w:rsidR="00CD0676" w:rsidRPr="00944D28" w:rsidRDefault="00CF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C9869" w:rsidR="00CD0676" w:rsidRPr="00944D28" w:rsidRDefault="00CF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B6EAA" w:rsidR="00CD0676" w:rsidRPr="00944D28" w:rsidRDefault="00CF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992FF" w:rsidR="00CD0676" w:rsidRPr="00944D28" w:rsidRDefault="00CF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27C79" w:rsidR="00CD0676" w:rsidRPr="00944D28" w:rsidRDefault="00CF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3680E" w:rsidR="00CD0676" w:rsidRPr="00944D28" w:rsidRDefault="00CF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F0D20" w:rsidR="00CD0676" w:rsidRPr="00944D28" w:rsidRDefault="00CF1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D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2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2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ED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C2EE3" w:rsidR="00B87ED3" w:rsidRPr="00944D28" w:rsidRDefault="00CF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8246C" w:rsidR="00B87ED3" w:rsidRPr="00944D28" w:rsidRDefault="00CF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9AC53" w:rsidR="00B87ED3" w:rsidRPr="00944D28" w:rsidRDefault="00CF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7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6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B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4D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580CA" w:rsidR="00B87ED3" w:rsidRPr="00944D28" w:rsidRDefault="00CF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099F9" w:rsidR="00B87ED3" w:rsidRPr="00944D28" w:rsidRDefault="00CF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3843A" w:rsidR="00B87ED3" w:rsidRPr="00944D28" w:rsidRDefault="00CF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8D545" w:rsidR="00B87ED3" w:rsidRPr="00944D28" w:rsidRDefault="00CF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1DE47" w:rsidR="00B87ED3" w:rsidRPr="00944D28" w:rsidRDefault="00CF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2DEB7" w:rsidR="00B87ED3" w:rsidRPr="00944D28" w:rsidRDefault="00CF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C7268" w:rsidR="00B87ED3" w:rsidRPr="00944D28" w:rsidRDefault="00CF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A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A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9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D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40C34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AB35A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B64B0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39F65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357E1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C1235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0754C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5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F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6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3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0C202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59DC7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C0BD9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26229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DA9C4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6B933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17C11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C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B36EB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905A3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F2FB5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9AF4C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24497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743AD" w:rsidR="00B87ED3" w:rsidRPr="00944D28" w:rsidRDefault="00CF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BC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6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A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E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C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B5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2024-06-08T21:09:00.0000000Z</dcterms:modified>
</coreProperties>
</file>