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13F7" w:rsidR="0061148E" w:rsidRPr="00944D28" w:rsidRDefault="00611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18AD" w:rsidR="0061148E" w:rsidRPr="004A7085" w:rsidRDefault="00611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ACFD6" w:rsidR="00B87ED3" w:rsidRPr="00944D28" w:rsidRDefault="0061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081F9" w:rsidR="00B87ED3" w:rsidRPr="00944D28" w:rsidRDefault="0061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D0BEC" w:rsidR="00B87ED3" w:rsidRPr="00944D28" w:rsidRDefault="0061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38DD6" w:rsidR="00B87ED3" w:rsidRPr="00944D28" w:rsidRDefault="0061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E00C9" w:rsidR="00B87ED3" w:rsidRPr="00944D28" w:rsidRDefault="0061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16F8F" w:rsidR="00B87ED3" w:rsidRPr="00944D28" w:rsidRDefault="0061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02212" w:rsidR="00B87ED3" w:rsidRPr="00944D28" w:rsidRDefault="0061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23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E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9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B9CA1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E4A2D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157D" w:rsidR="00B87ED3" w:rsidRPr="00944D28" w:rsidRDefault="00611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4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E111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36A66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07A0B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38D56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6CD4C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C1CFE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A29D4" w:rsidR="00B87ED3" w:rsidRPr="00944D28" w:rsidRDefault="0061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2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81A4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9CEE4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2C01E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5B31D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F506E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3A89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D2F2D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0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F497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966AC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AB428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C36FA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34BE6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ACDA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D0B40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46376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B3D83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5AEBC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625CF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D31BD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2FE31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726CE" w:rsidR="00B87ED3" w:rsidRPr="00944D28" w:rsidRDefault="0061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D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C2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2024-06-08T13:20:00.0000000Z</dcterms:modified>
</coreProperties>
</file>