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481A" w:rsidR="0061148E" w:rsidRPr="00177744" w:rsidRDefault="00362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4DD7" w:rsidR="0061148E" w:rsidRPr="00177744" w:rsidRDefault="00362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B9661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86980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61D85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A39FD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5D216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CA103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DB3D3" w:rsidR="00983D57" w:rsidRPr="00177744" w:rsidRDefault="0036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A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53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7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9D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D1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E4AF0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0584C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A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E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B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1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8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D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8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70706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724DA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E954A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4BEFD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A270B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F8C7E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D013B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5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D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2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F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8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D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5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E2810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39EAE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61D77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71BE8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6C71E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1A1C1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8F3B6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3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B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5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6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1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7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A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23189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4B338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97E29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370AB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FFA1E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6D8AF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7BE28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3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C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9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6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B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3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6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118BB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7B980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081B2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1E6A6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58C72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DE95E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A7AC7" w:rsidR="00B87ED3" w:rsidRPr="00177744" w:rsidRDefault="0036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E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4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C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A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9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E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4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3620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