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3AFB" w:rsidR="0061148E" w:rsidRPr="00C834E2" w:rsidRDefault="00176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5828" w:rsidR="0061148E" w:rsidRPr="00C834E2" w:rsidRDefault="00176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2DF5D" w:rsidR="00B87ED3" w:rsidRPr="00944D28" w:rsidRDefault="0017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40706" w:rsidR="00B87ED3" w:rsidRPr="00944D28" w:rsidRDefault="0017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7381E" w:rsidR="00B87ED3" w:rsidRPr="00944D28" w:rsidRDefault="0017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91EE3" w:rsidR="00B87ED3" w:rsidRPr="00944D28" w:rsidRDefault="0017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07CEF" w:rsidR="00B87ED3" w:rsidRPr="00944D28" w:rsidRDefault="0017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7B417" w:rsidR="00B87ED3" w:rsidRPr="00944D28" w:rsidRDefault="0017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F2E40" w:rsidR="00B87ED3" w:rsidRPr="00944D28" w:rsidRDefault="0017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0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6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29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1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F758E" w:rsidR="00B87ED3" w:rsidRPr="00944D28" w:rsidRDefault="0017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48322" w:rsidR="00B87ED3" w:rsidRPr="00944D28" w:rsidRDefault="0017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7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A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54C7B" w:rsidR="00B87ED3" w:rsidRPr="00944D28" w:rsidRDefault="0017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F139A" w:rsidR="00B87ED3" w:rsidRPr="00944D28" w:rsidRDefault="0017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1F384" w:rsidR="00B87ED3" w:rsidRPr="00944D28" w:rsidRDefault="0017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41753" w:rsidR="00B87ED3" w:rsidRPr="00944D28" w:rsidRDefault="0017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EF591" w:rsidR="00B87ED3" w:rsidRPr="00944D28" w:rsidRDefault="0017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2C4D0" w:rsidR="00B87ED3" w:rsidRPr="00944D28" w:rsidRDefault="0017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8491D" w:rsidR="00B87ED3" w:rsidRPr="00944D28" w:rsidRDefault="0017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9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BD6FF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F966D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0E4EF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975A2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9F14B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0C45C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DDEF0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9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EBCBC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DEE2E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BCEC8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4A502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114DE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927AE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5373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E87C" w:rsidR="00B87ED3" w:rsidRPr="00944D28" w:rsidRDefault="0017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B2B83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28111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4DF29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5B12E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AED7F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BA647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EA1B4" w:rsidR="00B87ED3" w:rsidRPr="00944D28" w:rsidRDefault="0017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3C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E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2024-06-08T18:06:00.0000000Z</dcterms:modified>
</coreProperties>
</file>