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1D5B" w:rsidR="0061148E" w:rsidRPr="00C834E2" w:rsidRDefault="00C41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BF8C" w:rsidR="0061148E" w:rsidRPr="00C834E2" w:rsidRDefault="00C41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11543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A6EF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541A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CAD4F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3241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A428A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EF70" w:rsidR="00B87ED3" w:rsidRPr="00944D28" w:rsidRDefault="00C4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6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5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0CBB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3FFE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6F3F" w:rsidR="00B87ED3" w:rsidRPr="00944D28" w:rsidRDefault="00C41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2D75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6C2D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477D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0BB3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3A81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97D5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A53E" w:rsidR="00B87ED3" w:rsidRPr="00944D28" w:rsidRDefault="00C4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734E1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521F8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7DDA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4133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7AE85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8776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F3F2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A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C018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6277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5464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AAC85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D39C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5F54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233F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A55C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EF13F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DAC2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30E1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7EF1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639F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9D313" w:rsidR="00B87ED3" w:rsidRPr="00944D28" w:rsidRDefault="00C4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B0D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2024-06-08T14:49:00.0000000Z</dcterms:modified>
</coreProperties>
</file>