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C9F66" w:rsidR="00C34772" w:rsidRPr="0026421F" w:rsidRDefault="007D2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A67B2" w:rsidR="00C34772" w:rsidRPr="00D339A1" w:rsidRDefault="007D2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F8638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9183A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0D167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69609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47931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4919F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D9199" w:rsidR="002A7340" w:rsidRPr="00CD56BA" w:rsidRDefault="007D2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B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3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7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1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2BD98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ED140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F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3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D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B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A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0BCEF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7F5BD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FE64B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1B618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B3F2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7F35A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C312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C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51D1" w:rsidR="001835FB" w:rsidRPr="000307EE" w:rsidRDefault="007D2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2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3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F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F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4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22F14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C76CE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EB57B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5777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12ECF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BC2EF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E1F63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BBAE9" w:rsidR="001835FB" w:rsidRPr="000307EE" w:rsidRDefault="007D2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4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D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7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E4CF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3B3B5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57079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9155A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EE2A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18831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158C8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4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8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4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2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7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99F38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C2101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DF1D6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78D86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52CF5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3A3EE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C7681" w:rsidR="009A6C64" w:rsidRPr="00730585" w:rsidRDefault="007D2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D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B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D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A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4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A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A9E" w:rsidRPr="00B537C7" w:rsidRDefault="007D2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4C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A9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