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E71A8" w:rsidR="00C34772" w:rsidRPr="0026421F" w:rsidRDefault="00520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47341" w:rsidR="00C34772" w:rsidRPr="00D339A1" w:rsidRDefault="00520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50805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851EF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13561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EC850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9D659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44123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23251" w:rsidR="002A7340" w:rsidRPr="00CD56BA" w:rsidRDefault="0052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B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8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B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6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47A75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61CBF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9E2E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6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2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9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A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D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3F381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9459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4797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D0396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5591E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1645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E5FB4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1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1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4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F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8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E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34484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37FCF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23D10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6DB92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5B172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C3174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66EB8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DE04A" w:rsidR="001835FB" w:rsidRPr="000307EE" w:rsidRDefault="00520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D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2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5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2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2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9D2F1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C1A65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32165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41F8D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28CED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9A0B0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5D7F6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E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D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4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B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5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6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A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5B293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3F6F6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525B8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36A9E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887F9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4D312" w:rsidR="009A6C64" w:rsidRPr="00730585" w:rsidRDefault="0052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3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0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5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4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E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5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2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AD5" w:rsidRPr="00B537C7" w:rsidRDefault="00520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FE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AD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