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10E3" w:rsidR="0061148E" w:rsidRPr="00C61931" w:rsidRDefault="00AC3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D59E" w:rsidR="0061148E" w:rsidRPr="00C61931" w:rsidRDefault="00AC3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258A8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7021D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84CAE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72B30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8A241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0683D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A9964" w:rsidR="00B87ED3" w:rsidRPr="00944D28" w:rsidRDefault="00AC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3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B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A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0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28176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AB1B8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C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D80E9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0250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F485C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EE10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FC21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BAB6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D3CF" w:rsidR="00B87ED3" w:rsidRPr="00944D28" w:rsidRDefault="00AC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8D704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D63BD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B3A53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E31B3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ABA1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EE1B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1E89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6DD80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3FEC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11E9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AC950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89814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F0B1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4F26B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0C3A" w:rsidR="00B87ED3" w:rsidRPr="00944D28" w:rsidRDefault="00AC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8B30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C4736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32495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8DC1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AB44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8AD03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7CC7" w:rsidR="00B87ED3" w:rsidRPr="00944D28" w:rsidRDefault="00AC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AC312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2024-06-09T07:44:00.0000000Z</dcterms:modified>
</coreProperties>
</file>