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1C34E" w:rsidR="0061148E" w:rsidRPr="000C582F" w:rsidRDefault="002F4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5C6BD" w:rsidR="0061148E" w:rsidRPr="000C582F" w:rsidRDefault="002F4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FF34D" w:rsidR="00B87ED3" w:rsidRPr="000C582F" w:rsidRDefault="002F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A8D76" w:rsidR="00B87ED3" w:rsidRPr="000C582F" w:rsidRDefault="002F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19B5B" w:rsidR="00B87ED3" w:rsidRPr="000C582F" w:rsidRDefault="002F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0D799" w:rsidR="00B87ED3" w:rsidRPr="000C582F" w:rsidRDefault="002F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9B355" w:rsidR="00B87ED3" w:rsidRPr="000C582F" w:rsidRDefault="002F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8E5C1" w:rsidR="00B87ED3" w:rsidRPr="000C582F" w:rsidRDefault="002F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7DC5D" w:rsidR="00B87ED3" w:rsidRPr="000C582F" w:rsidRDefault="002F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5F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CE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D2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05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48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41A42" w:rsidR="00B87ED3" w:rsidRPr="000C582F" w:rsidRDefault="002F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69E72" w:rsidR="00B87ED3" w:rsidRPr="000C582F" w:rsidRDefault="002F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2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2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5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4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D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EF18" w:rsidR="00B87ED3" w:rsidRPr="000C582F" w:rsidRDefault="002F4D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93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A0C9C" w:rsidR="00B87ED3" w:rsidRPr="000C582F" w:rsidRDefault="002F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6D90A" w:rsidR="00B87ED3" w:rsidRPr="000C582F" w:rsidRDefault="002F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D249B" w:rsidR="00B87ED3" w:rsidRPr="000C582F" w:rsidRDefault="002F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B9A0B" w:rsidR="00B87ED3" w:rsidRPr="000C582F" w:rsidRDefault="002F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631D2" w:rsidR="00B87ED3" w:rsidRPr="000C582F" w:rsidRDefault="002F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9BB7E" w:rsidR="00B87ED3" w:rsidRPr="000C582F" w:rsidRDefault="002F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93920" w:rsidR="00B87ED3" w:rsidRPr="000C582F" w:rsidRDefault="002F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2C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1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4202F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C01FF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D3316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2812A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5E2C7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FB2DD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C6B56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5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2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E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01EE44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DC65F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7AF4C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CCDDE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DC060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595E0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8E590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E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B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AC901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86D30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4F714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D3A90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F5CDF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43CE0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64329" w:rsidR="00B87ED3" w:rsidRPr="000C582F" w:rsidRDefault="002F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1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7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C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DA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4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