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D344" w:rsidR="0061148E" w:rsidRPr="008F69F5" w:rsidRDefault="00680D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8EA94" w:rsidR="0061148E" w:rsidRPr="008F69F5" w:rsidRDefault="00680D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7640D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25F5AD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C987D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C39429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D1143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3EBAA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B7485" w:rsidR="00B87ED3" w:rsidRPr="008F69F5" w:rsidRDefault="00680D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4C0B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84EF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EC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36D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9E03A0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20B30B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CF817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C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4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A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1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DDE2" w:rsidR="00B87ED3" w:rsidRPr="00944D28" w:rsidRDefault="00680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0A9FB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E3D456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9B9EF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C5B1D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4FDB01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03CA6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47EFD" w:rsidR="00B87ED3" w:rsidRPr="008F69F5" w:rsidRDefault="00680D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DEE2" w:rsidR="00B87ED3" w:rsidRPr="00944D28" w:rsidRDefault="0068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8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CFDF6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10993F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A330A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17B8D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56BA9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6B377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6DDAF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14344" w:rsidR="00B87ED3" w:rsidRPr="00944D28" w:rsidRDefault="0068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0F680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F1DA15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A0692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809CE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A72A8E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3B04CB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C37EE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D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8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D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256D2" w:rsidR="00B87ED3" w:rsidRPr="00944D28" w:rsidRDefault="00680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A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47D89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A34DA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FE231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91980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8FC56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2F1230" w:rsidR="00B87ED3" w:rsidRPr="008F69F5" w:rsidRDefault="00680D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5A7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A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5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564"/>
    <w:rsid w:val="0061148E"/>
    <w:rsid w:val="00641F1B"/>
    <w:rsid w:val="00677F71"/>
    <w:rsid w:val="00680D5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2024-06-08T16:19:00.0000000Z</dcterms:modified>
</coreProperties>
</file>