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C30DA" w:rsidR="00FD3806" w:rsidRPr="00A72646" w:rsidRDefault="00C03E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900D56" w:rsidR="00FD3806" w:rsidRPr="002A5E6C" w:rsidRDefault="00C03E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58163" w:rsidR="00B87ED3" w:rsidRPr="00AF0D95" w:rsidRDefault="00C0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3313E" w:rsidR="00B87ED3" w:rsidRPr="00AF0D95" w:rsidRDefault="00C0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96A56" w:rsidR="00B87ED3" w:rsidRPr="00AF0D95" w:rsidRDefault="00C0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B04D6" w:rsidR="00B87ED3" w:rsidRPr="00AF0D95" w:rsidRDefault="00C0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6E0AB" w:rsidR="00B87ED3" w:rsidRPr="00AF0D95" w:rsidRDefault="00C0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C29EA" w:rsidR="00B87ED3" w:rsidRPr="00AF0D95" w:rsidRDefault="00C0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BF65D" w:rsidR="00B87ED3" w:rsidRPr="00AF0D95" w:rsidRDefault="00C0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AD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3BB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54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74A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56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2EA5C" w:rsidR="00B87ED3" w:rsidRPr="00AF0D95" w:rsidRDefault="00C0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7A608" w:rsidR="00B87ED3" w:rsidRPr="00AF0D95" w:rsidRDefault="00C0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C6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2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84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34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C1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5A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96D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049F5" w:rsidR="00B87ED3" w:rsidRPr="00AF0D95" w:rsidRDefault="00C0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AC0D9" w:rsidR="00B87ED3" w:rsidRPr="00AF0D95" w:rsidRDefault="00C0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EBC5D" w:rsidR="00B87ED3" w:rsidRPr="00AF0D95" w:rsidRDefault="00C0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69AC9" w:rsidR="00B87ED3" w:rsidRPr="00AF0D95" w:rsidRDefault="00C0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35B09" w:rsidR="00B87ED3" w:rsidRPr="00AF0D95" w:rsidRDefault="00C0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644FE" w:rsidR="00B87ED3" w:rsidRPr="00AF0D95" w:rsidRDefault="00C0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D424A" w:rsidR="00B87ED3" w:rsidRPr="00AF0D95" w:rsidRDefault="00C0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21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4E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CF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C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8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18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D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56E5A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00A92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3F731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CE34B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3AD91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20B82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2D42F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75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25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EC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88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66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06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2E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E1E51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6F4B6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E6D5F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4D42F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52FD4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59EF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D2BED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F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6B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69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CD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89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0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1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4E32B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06973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AA0FF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5CF60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993CF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DBAA8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88F81" w:rsidR="00B87ED3" w:rsidRPr="00AF0D95" w:rsidRDefault="00C0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E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5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F3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1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85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E7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65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B4D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EC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E4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