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CCFDF" w:rsidR="00D930ED" w:rsidRPr="00EA69E9" w:rsidRDefault="001E7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D6B2E" w:rsidR="00D930ED" w:rsidRPr="00790574" w:rsidRDefault="001E7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2F748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DF222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9866A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3C600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B8DA1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DC6AB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A80B8" w:rsidR="00B87ED3" w:rsidRPr="00FC7F6A" w:rsidRDefault="001E7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5B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1BAA7" w:rsidR="00B87ED3" w:rsidRPr="00D44524" w:rsidRDefault="001E7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4E22C" w:rsidR="00B87ED3" w:rsidRPr="00D44524" w:rsidRDefault="001E7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2D465" w:rsidR="00B87ED3" w:rsidRPr="00D44524" w:rsidRDefault="001E7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7BE2E" w:rsidR="00B87ED3" w:rsidRPr="00D44524" w:rsidRDefault="001E7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E07BF" w:rsidR="00B87ED3" w:rsidRPr="00D44524" w:rsidRDefault="001E7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36F61" w:rsidR="00B87ED3" w:rsidRPr="00D44524" w:rsidRDefault="001E7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13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28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56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B1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7B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C0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A96D4" w:rsidR="000B5588" w:rsidRPr="00EA69E9" w:rsidRDefault="001E7F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14DA0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B46DA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FB3A5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E0D5F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278BA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93D39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F0E31" w:rsidR="000B5588" w:rsidRPr="00D44524" w:rsidRDefault="001E7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BA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9F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B9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3D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E6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E7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04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327A0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A5DAD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A1E76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64E68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4CAC1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117B4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E9478" w:rsidR="00846B8B" w:rsidRPr="00D44524" w:rsidRDefault="001E7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3E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88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F5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A9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3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71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2A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6D037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8C13D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B8B59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E38C3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5F538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13D6B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6C7D9" w:rsidR="007A5870" w:rsidRPr="00D44524" w:rsidRDefault="001E7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AE8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A4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FFAC7" w:rsidR="0021795A" w:rsidRPr="00EA69E9" w:rsidRDefault="001E7F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46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D5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E0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DA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F970A" w:rsidR="0021795A" w:rsidRPr="00D44524" w:rsidRDefault="001E7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5B67A" w:rsidR="0021795A" w:rsidRPr="00D44524" w:rsidRDefault="001E7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554EB" w:rsidR="0021795A" w:rsidRPr="00D44524" w:rsidRDefault="001E7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19371" w:rsidR="0021795A" w:rsidRPr="00D44524" w:rsidRDefault="001E7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58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1B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76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26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65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79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23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5A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8A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85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FC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2024-06-08T13:54:00.0000000Z</dcterms:modified>
</coreProperties>
</file>