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C64A" w:rsidR="0061148E" w:rsidRPr="0035681E" w:rsidRDefault="008B5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46EA" w:rsidR="0061148E" w:rsidRPr="0035681E" w:rsidRDefault="008B5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A8E1C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D4F64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7F16C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5EC76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F77D8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8E093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DC187" w:rsidR="00CD0676" w:rsidRPr="00944D28" w:rsidRDefault="008B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F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496B2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D97BF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1A290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92F74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70EBB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6A54A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FE437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AB69D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00D03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100EE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982D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3E743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F1907" w:rsidR="00B87ED3" w:rsidRPr="00944D28" w:rsidRDefault="008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5F8FE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2CC0E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2EB73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E48D0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64E23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D8558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CC84A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F216D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C8731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85875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63513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A8375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FF022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21F16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AD7A0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5AFDB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F4C38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E420C" w:rsidR="00B87ED3" w:rsidRPr="00944D28" w:rsidRDefault="008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9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D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4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19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2024-06-09T09:17:00.0000000Z</dcterms:modified>
</coreProperties>
</file>