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C835" w:rsidR="0061148E" w:rsidRPr="00944D28" w:rsidRDefault="00660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31B21" w:rsidR="0061148E" w:rsidRPr="004A7085" w:rsidRDefault="00660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75388" w:rsidR="00B87ED3" w:rsidRPr="00944D28" w:rsidRDefault="0066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19C8B" w:rsidR="00B87ED3" w:rsidRPr="00944D28" w:rsidRDefault="0066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A1F5C" w:rsidR="00B87ED3" w:rsidRPr="00944D28" w:rsidRDefault="0066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7F8F4" w:rsidR="00B87ED3" w:rsidRPr="00944D28" w:rsidRDefault="0066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E5974" w:rsidR="00B87ED3" w:rsidRPr="00944D28" w:rsidRDefault="0066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D49C7" w:rsidR="00B87ED3" w:rsidRPr="00944D28" w:rsidRDefault="0066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E398E" w:rsidR="00B87ED3" w:rsidRPr="00944D28" w:rsidRDefault="0066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4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D0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E3F59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8F281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97DDD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E2F17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7A086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0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1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F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418C2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0C8A4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93FDB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41413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CE0A2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A496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1AAC8" w:rsidR="00B87ED3" w:rsidRPr="00944D28" w:rsidRDefault="0066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2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16D78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1E15E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79010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33295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AD4FB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FF58E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6DF3A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C2694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A0B82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B19FE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63851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5625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1AA06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80BF8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869CA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C2FB0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44DFE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1FACE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1C271" w:rsidR="00B87ED3" w:rsidRPr="00944D28" w:rsidRDefault="0066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6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7B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AEE4" w:rsidR="00B87ED3" w:rsidRPr="00944D28" w:rsidRDefault="0066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4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2C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