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36F1" w:rsidR="0061148E" w:rsidRPr="00177744" w:rsidRDefault="00F31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9ADD" w:rsidR="0061148E" w:rsidRPr="00177744" w:rsidRDefault="00F31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0F354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A6E20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248BB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E1D3D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F8FF0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13063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BFEF2" w:rsidR="00983D57" w:rsidRPr="00177744" w:rsidRDefault="00F3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9E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0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02BD9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710C9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62335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CF0B8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A4B37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E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1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F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B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1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B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4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06274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A5442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192AF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794B3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47FB3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CEBB5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550D1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D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F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4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0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3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B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A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A57C1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55BA4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A4E91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4F2E5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4450B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C4E25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FB4CF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5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9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4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6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9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E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8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36CBC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B8A6C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D4D7B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C4A51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91459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49DE4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A320D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F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A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2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B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E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A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EB037" w:rsidR="00B87ED3" w:rsidRPr="00177744" w:rsidRDefault="00F31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56710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8475B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FE5C5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0D61C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CB095" w:rsidR="00B87ED3" w:rsidRPr="00177744" w:rsidRDefault="00F3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7B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7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F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6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E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2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F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0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C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BF4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2024-06-08T14:44:00.0000000Z</dcterms:modified>
</coreProperties>
</file>