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CF15" w:rsidR="0061148E" w:rsidRPr="00C834E2" w:rsidRDefault="009D0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17C6" w:rsidR="0061148E" w:rsidRPr="00C834E2" w:rsidRDefault="009D0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5DC0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D194E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7AE4A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7910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9718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5B500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D3D12" w:rsidR="00B87ED3" w:rsidRPr="00944D28" w:rsidRDefault="009D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0151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93B1C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1425C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3EB2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819C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C90EB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4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B538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6073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D467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67FF3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B95A3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C61D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C7DD" w:rsidR="00B87ED3" w:rsidRPr="00944D28" w:rsidRDefault="009D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9A0E6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C0F8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8775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B07E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3EBB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D4B39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1CA6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9EF29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29F7C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94CB6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C8038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882F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4083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1693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513B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FE848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F708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7AEB" w:rsidR="00B87ED3" w:rsidRPr="00944D28" w:rsidRDefault="009D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5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9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328"/>
    <w:rsid w:val="009E4A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2024-06-08T15:10:00.0000000Z</dcterms:modified>
</coreProperties>
</file>