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76E8B" w:rsidR="00C34772" w:rsidRPr="0026421F" w:rsidRDefault="009A1C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1536B" w:rsidR="00C34772" w:rsidRPr="00D339A1" w:rsidRDefault="009A1C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38679" w:rsidR="002A7340" w:rsidRPr="00CD56BA" w:rsidRDefault="009A1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F4D7F" w:rsidR="002A7340" w:rsidRPr="00CD56BA" w:rsidRDefault="009A1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4075F" w:rsidR="002A7340" w:rsidRPr="00CD56BA" w:rsidRDefault="009A1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E1C20" w:rsidR="002A7340" w:rsidRPr="00CD56BA" w:rsidRDefault="009A1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195EA" w:rsidR="002A7340" w:rsidRPr="00CD56BA" w:rsidRDefault="009A1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1E598" w:rsidR="002A7340" w:rsidRPr="00CD56BA" w:rsidRDefault="009A1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987C7" w:rsidR="002A7340" w:rsidRPr="00CD56BA" w:rsidRDefault="009A1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89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CC2B7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2C883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E3E18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BEC4E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6BEEA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24E4A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3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6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32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0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5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6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21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6FE37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87D68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D05D4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A2F55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E9BCD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C1E95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73B56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36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F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5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6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C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E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C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9A916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B9759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EBAA0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076C8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07E75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35ABA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4A61A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8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A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A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9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0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C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52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EF4CD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69CEB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F357F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68BE7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591E9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6FDB4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12762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2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E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4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2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B7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F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0A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4977D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99204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A215A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4C438" w:rsidR="009A6C64" w:rsidRPr="00730585" w:rsidRDefault="009A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D3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10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C9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4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3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E5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8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6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D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1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CB3" w:rsidRPr="00B537C7" w:rsidRDefault="009A1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6A5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51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CB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