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8AB2" w:rsidR="0061148E" w:rsidRPr="00C61931" w:rsidRDefault="00644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E4DA" w:rsidR="0061148E" w:rsidRPr="00C61931" w:rsidRDefault="00644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16668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EF687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1C8DA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DBFF4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5C6B0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3FDD3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5A3B6" w:rsidR="00B87ED3" w:rsidRPr="00944D28" w:rsidRDefault="00644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D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6934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139A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3240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E0B2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32D5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B7BD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3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8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78AAE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16DB0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AD20C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3275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49CF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B858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03267" w:rsidR="00B87ED3" w:rsidRPr="00944D28" w:rsidRDefault="0064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84BB5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74CC0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54F1F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6CAA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FF8E6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B0AE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ACC72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E0FB8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9A63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9304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55ED0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D96E3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36DA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07C73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7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7EE07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83939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6B1DF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29A36" w:rsidR="00B87ED3" w:rsidRPr="00944D28" w:rsidRDefault="0064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A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A63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