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B352" w:rsidR="0061148E" w:rsidRPr="00944D28" w:rsidRDefault="00DD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C3B4" w:rsidR="0061148E" w:rsidRPr="004A7085" w:rsidRDefault="00DD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85F9C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394B2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F2141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38D05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60B0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21A1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16C6" w:rsidR="00B87ED3" w:rsidRPr="00944D28" w:rsidRDefault="00DD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0FBA8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F879F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4D02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F7D3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E743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A90A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9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EA55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23AC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CF593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6B020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3A6A2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5C260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20640" w:rsidR="00B87ED3" w:rsidRPr="00944D28" w:rsidRDefault="00DD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8137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C6BF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D311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F6A38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764B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31D8A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5DAA0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0C06" w:rsidR="00B87ED3" w:rsidRPr="00944D28" w:rsidRDefault="00DD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65E8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B5A1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BB8C7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3BA3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A1D24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C4A6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6A4C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26EA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77F7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D6FC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EC2E5" w:rsidR="00B87ED3" w:rsidRPr="00944D28" w:rsidRDefault="00DD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0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A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2024-06-08T00:05:00.0000000Z</dcterms:modified>
</coreProperties>
</file>