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C8C1" w:rsidR="0061148E" w:rsidRPr="008F69F5" w:rsidRDefault="00020D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45D4" w:rsidR="0061148E" w:rsidRPr="008F69F5" w:rsidRDefault="00020D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57DCA" w:rsidR="00B87ED3" w:rsidRPr="008F69F5" w:rsidRDefault="00020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CF925" w:rsidR="00B87ED3" w:rsidRPr="008F69F5" w:rsidRDefault="00020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A99FC" w:rsidR="00B87ED3" w:rsidRPr="008F69F5" w:rsidRDefault="00020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24BF2" w:rsidR="00B87ED3" w:rsidRPr="008F69F5" w:rsidRDefault="00020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C5875" w:rsidR="00B87ED3" w:rsidRPr="008F69F5" w:rsidRDefault="00020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2CE89" w:rsidR="00B87ED3" w:rsidRPr="008F69F5" w:rsidRDefault="00020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C9539" w:rsidR="00B87ED3" w:rsidRPr="008F69F5" w:rsidRDefault="00020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58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08B06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BE775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06A13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6BE87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769C9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74E9E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F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E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A11B9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2F807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C095E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1D936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96621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43B3B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CAB14" w:rsidR="00B87ED3" w:rsidRPr="008F69F5" w:rsidRDefault="00020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6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44B78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83BE6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04C84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517DA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C89DC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4C2AC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8015B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1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1DEFA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8081D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D9301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93D81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5004F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815BA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2D54B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6F961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41DB8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622D8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069C0" w:rsidR="00B87ED3" w:rsidRPr="008F69F5" w:rsidRDefault="00020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83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C1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83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B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D8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2024-06-08T05:32:00.0000000Z</dcterms:modified>
</coreProperties>
</file>