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3CD0D" w:rsidR="00D930ED" w:rsidRPr="00EA69E9" w:rsidRDefault="00EA4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2444B" w:rsidR="00D930ED" w:rsidRPr="00790574" w:rsidRDefault="00EA4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D4528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13F06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CCDDE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4009B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E28CA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B19F1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C8894" w:rsidR="00B87ED3" w:rsidRPr="00FC7F6A" w:rsidRDefault="00EA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3C189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CCADB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36B9E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FF8FC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8A7D5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413DF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F9F23" w:rsidR="00B87ED3" w:rsidRPr="00D44524" w:rsidRDefault="00EA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4A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F0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44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FA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B9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B1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8E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A7B05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136E4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A55C7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E5A95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77D9B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55354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A00EB" w:rsidR="000B5588" w:rsidRPr="00D44524" w:rsidRDefault="00EA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E4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39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9A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5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A7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A9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2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8A9B5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70DC9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EB72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9EE17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34C31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EADFA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F863A" w:rsidR="00846B8B" w:rsidRPr="00D44524" w:rsidRDefault="00EA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34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8A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85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F9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E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50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D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2A73F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84111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AA9A6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8440B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C6809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845A1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742CD" w:rsidR="007A5870" w:rsidRPr="00D44524" w:rsidRDefault="00EA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70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4D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B0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7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FE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3D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A8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C23A3" w:rsidR="0021795A" w:rsidRPr="00D44524" w:rsidRDefault="00EA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0D294" w:rsidR="0021795A" w:rsidRPr="00D44524" w:rsidRDefault="00EA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7E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F7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7F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78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A1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FF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B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09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EC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E5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F4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9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A15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2024-06-09T05:49:00.0000000Z</dcterms:modified>
</coreProperties>
</file>