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3A832" w:rsidR="00563B6E" w:rsidRPr="00B24A33" w:rsidRDefault="008F51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74241" w:rsidR="00563B6E" w:rsidRPr="00B24A33" w:rsidRDefault="008F51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EF3DB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C3FDE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9F187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195B4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49AD8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F5C4B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0D8E0" w:rsidR="00C11CD7" w:rsidRPr="00B24A33" w:rsidRDefault="008F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84A92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66DDF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016B2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CDC9E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123B8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CC691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DD8DC" w:rsidR="002113B7" w:rsidRPr="00B24A33" w:rsidRDefault="008F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1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1C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38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89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42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A6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54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148BA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42FE0B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FD9A24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298A94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D47A78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7DD7C8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2CC44" w:rsidR="002113B7" w:rsidRPr="00B24A33" w:rsidRDefault="008F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00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8B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F1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5CCB6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0593F4A3" w14:textId="336B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BB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30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CDC78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64DB5F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B4883E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DF5954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ADC347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5CD457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2CDCE" w:rsidR="002113B7" w:rsidRPr="00B24A33" w:rsidRDefault="008F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2C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09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BA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2E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93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AC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E1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DD158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8A5815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AB388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A79C45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7177E2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4B973F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B2FF6" w:rsidR="006E49F3" w:rsidRPr="00B24A33" w:rsidRDefault="008F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50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1D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66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2E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0C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62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BB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5CEA9" w:rsidR="006E49F3" w:rsidRPr="00B24A33" w:rsidRDefault="008F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EA37E1" w:rsidR="006E49F3" w:rsidRPr="00B24A33" w:rsidRDefault="008F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6C7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FAF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2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A2A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D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61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E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D7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F5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2B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58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10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1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14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