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011D" w:rsidR="0061148E" w:rsidRPr="0035681E" w:rsidRDefault="00492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E0C0" w:rsidR="0061148E" w:rsidRPr="0035681E" w:rsidRDefault="00492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5A8FC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81F4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C5C1E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29C90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0F67A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9ACAA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0626C" w:rsidR="00CD0676" w:rsidRPr="00944D28" w:rsidRDefault="0049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CFA77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64EBC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AF20E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140EF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A7848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72FBC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8927E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3A3E4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85224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68A74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54FDA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79751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C712E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D528A" w:rsidR="00B87ED3" w:rsidRPr="00944D28" w:rsidRDefault="0049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FCBB" w:rsidR="00B87ED3" w:rsidRPr="00944D28" w:rsidRDefault="0049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39F09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BDB2F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4DC30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86002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73295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E59CD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AD44F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2E69" w:rsidR="00B87ED3" w:rsidRPr="00944D28" w:rsidRDefault="0049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3E1AB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83D0F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1ED14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9808F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532EC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76382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DFE44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5CB17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00706" w:rsidR="00B87ED3" w:rsidRPr="00944D28" w:rsidRDefault="0049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9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7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A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F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1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92E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2024-06-08T19:34:00.0000000Z</dcterms:modified>
</coreProperties>
</file>