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5B7B0" w:rsidR="00C34772" w:rsidRPr="0026421F" w:rsidRDefault="00295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C2DE65" w:rsidR="00C34772" w:rsidRPr="00D339A1" w:rsidRDefault="00295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BADB9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9F71D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D4E95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F5CDB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D1FA1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3DEE6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9D8C0" w:rsidR="002A7340" w:rsidRPr="00CD56BA" w:rsidRDefault="00295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3877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B53A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B1E7F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65E8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435C9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75D4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E8DF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0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4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35DA2" w:rsidR="001835FB" w:rsidRPr="000307EE" w:rsidRDefault="00295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E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0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4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8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E5E01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EBFF9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7C5D1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78F36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2343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938F8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871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9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7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C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D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9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B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A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98ACF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9AF80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8E108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C62BD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19F9F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593FE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AF966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E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E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D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4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5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B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E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A9E60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2C904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A7713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B980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B7254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FCA67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DB20A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A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5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D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4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4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BAE72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D1DFD" w:rsidR="009A6C64" w:rsidRPr="00730585" w:rsidRDefault="00295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5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E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9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F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28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0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4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5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A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1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2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ED3" w:rsidRPr="00B537C7" w:rsidRDefault="00295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64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E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