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05D8" w:rsidR="0061148E" w:rsidRPr="008F69F5" w:rsidRDefault="00C33D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4815" w:rsidR="0061148E" w:rsidRPr="008F69F5" w:rsidRDefault="00C33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B0073C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67998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551DA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BF903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26952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92FD4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74A77" w:rsidR="00B87ED3" w:rsidRPr="008F69F5" w:rsidRDefault="00C33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7C16F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0841E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AD6A4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CC17E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6C5B2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FA7F1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788F3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9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C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6C735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9BC61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A9498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EC5AB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392E4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BC385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88EB6" w:rsidR="00B87ED3" w:rsidRPr="008F69F5" w:rsidRDefault="00C33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1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A2F4D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6BD75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83C3A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C6E42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8F08C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49545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979A2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21FAF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5787A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8F0D9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C516B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1FD3B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60E512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3B5F3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49110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5A29" w:rsidR="00B87ED3" w:rsidRPr="008F69F5" w:rsidRDefault="00C33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B4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56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AB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76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89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4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7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D4C"/>
    <w:rsid w:val="00C65D02"/>
    <w:rsid w:val="00CE6365"/>
    <w:rsid w:val="00D22D52"/>
    <w:rsid w:val="00D72F24"/>
    <w:rsid w:val="00D866E1"/>
    <w:rsid w:val="00D910FE"/>
    <w:rsid w:val="00DA3F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2024-06-07T17:45:00.0000000Z</dcterms:modified>
</coreProperties>
</file>