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D929" w:rsidR="0061148E" w:rsidRPr="00944D28" w:rsidRDefault="005C6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8F2C" w:rsidR="0061148E" w:rsidRPr="004A7085" w:rsidRDefault="005C6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096E15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80B229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F4C7F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C1F38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7F3C4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8EA1BD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2F85F" w:rsidR="00E22E60" w:rsidRPr="007D5604" w:rsidRDefault="005C6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37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8E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53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FB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F1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AC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B29F6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CEF1A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4A373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59D48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A62DA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BD4A2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59B57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061A8" w:rsidR="00B87ED3" w:rsidRPr="007D5604" w:rsidRDefault="005C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9598C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C28F6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DC078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C02B3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A8D70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7D74E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F86A6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9E72" w:rsidR="00B87ED3" w:rsidRPr="00944D28" w:rsidRDefault="005C6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0B8D2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6896A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EA5D1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D1A18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C03D8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2D82C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2A5E6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19314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E7E70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7C79D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BC770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E4052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01D91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693F3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0B88F" w:rsidR="00B87ED3" w:rsidRPr="007D5604" w:rsidRDefault="005C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002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88A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0F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C3C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440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B7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882"/>
    <w:rsid w:val="0059344B"/>
    <w:rsid w:val="005C64D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2024-06-08T12:22:00.0000000Z</dcterms:modified>
</coreProperties>
</file>