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49B5B" w:rsidR="00FD3806" w:rsidRPr="00A72646" w:rsidRDefault="00E20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78A73" w:rsidR="00FD3806" w:rsidRPr="002A5E6C" w:rsidRDefault="00E20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E9FB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38BF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54C9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969D3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90E59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3E52B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C775" w:rsidR="00B87ED3" w:rsidRPr="00AF0D95" w:rsidRDefault="00E2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F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46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8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BE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F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F3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BE61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1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F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A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2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2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3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5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099E9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B48AB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BA325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CBB08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9F429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6C973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FFAA7" w:rsidR="00B87ED3" w:rsidRPr="00AF0D95" w:rsidRDefault="00E2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A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9C87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7FFE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F4EA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A5B0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611AF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76F5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FFB7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8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0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D62EB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C5868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1F31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DB30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330DF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D554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D31B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8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11E25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CDF5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EAE12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5D22E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C695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DAF9C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0CB99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B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6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E3330" w:rsidR="00B87ED3" w:rsidRPr="00AF0D95" w:rsidRDefault="00E2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7A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82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82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59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D4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30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9E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9E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2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F3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C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0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81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BE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