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551F0C" w:rsidR="00FD3806" w:rsidRPr="00A72646" w:rsidRDefault="00CE19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7E5717" w:rsidR="00FD3806" w:rsidRPr="002A5E6C" w:rsidRDefault="00CE19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151A8" w:rsidR="00B87ED3" w:rsidRPr="00AF0D95" w:rsidRDefault="00CE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EEDD7" w:rsidR="00B87ED3" w:rsidRPr="00AF0D95" w:rsidRDefault="00CE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294EF" w:rsidR="00B87ED3" w:rsidRPr="00AF0D95" w:rsidRDefault="00CE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34D9" w:rsidR="00B87ED3" w:rsidRPr="00AF0D95" w:rsidRDefault="00CE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42222" w:rsidR="00B87ED3" w:rsidRPr="00AF0D95" w:rsidRDefault="00CE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4ADBC" w:rsidR="00B87ED3" w:rsidRPr="00AF0D95" w:rsidRDefault="00CE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07F3" w:rsidR="00B87ED3" w:rsidRPr="00AF0D95" w:rsidRDefault="00CE1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4C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E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E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C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E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00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05D6A" w:rsidR="00B87ED3" w:rsidRPr="00AF0D95" w:rsidRDefault="00CE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3A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EE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1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3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6F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E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B4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E0DF1" w:rsidR="00B87ED3" w:rsidRPr="00AF0D95" w:rsidRDefault="00CE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6517A" w:rsidR="00B87ED3" w:rsidRPr="00AF0D95" w:rsidRDefault="00CE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B505F" w:rsidR="00B87ED3" w:rsidRPr="00AF0D95" w:rsidRDefault="00CE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4030F" w:rsidR="00B87ED3" w:rsidRPr="00AF0D95" w:rsidRDefault="00CE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59963" w:rsidR="00B87ED3" w:rsidRPr="00AF0D95" w:rsidRDefault="00CE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45E61" w:rsidR="00B87ED3" w:rsidRPr="00AF0D95" w:rsidRDefault="00CE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7A84E" w:rsidR="00B87ED3" w:rsidRPr="00AF0D95" w:rsidRDefault="00CE1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9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7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6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7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9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08FFB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E328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7351E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63C13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BCDF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96FAD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F7F4E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0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DE35" w:rsidR="00B87ED3" w:rsidRPr="00AF0D95" w:rsidRDefault="00CE1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D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B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8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4454F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29AD2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93B9F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E49F4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8C540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74FF5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84CEC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1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F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80667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2E9E6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F619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579DE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2D72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473DB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40337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6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F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4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4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923E0" w:rsidR="00B87ED3" w:rsidRPr="00AF0D95" w:rsidRDefault="00CE1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55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C3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0E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32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67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FD6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520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25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A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15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A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2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22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06D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19A4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