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41716" w:rsidR="00FD3806" w:rsidRPr="00A72646" w:rsidRDefault="00576D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6DDDAF" w:rsidR="00FD3806" w:rsidRPr="002A5E6C" w:rsidRDefault="00576D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43D43" w:rsidR="00B87ED3" w:rsidRPr="00AF0D95" w:rsidRDefault="00576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2706A" w:rsidR="00B87ED3" w:rsidRPr="00AF0D95" w:rsidRDefault="00576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BEBF5" w:rsidR="00B87ED3" w:rsidRPr="00AF0D95" w:rsidRDefault="00576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1433B" w:rsidR="00B87ED3" w:rsidRPr="00AF0D95" w:rsidRDefault="00576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3C40A" w:rsidR="00B87ED3" w:rsidRPr="00AF0D95" w:rsidRDefault="00576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7C0B1" w:rsidR="00B87ED3" w:rsidRPr="00AF0D95" w:rsidRDefault="00576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45B77" w:rsidR="00B87ED3" w:rsidRPr="00AF0D95" w:rsidRDefault="00576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68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9CC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AC2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D0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FB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A00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41704" w:rsidR="00B87ED3" w:rsidRPr="00AF0D95" w:rsidRDefault="00576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D4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7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0E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EA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98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F4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3E3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B0545" w:rsidR="00B87ED3" w:rsidRPr="00AF0D95" w:rsidRDefault="00576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E4A0E" w:rsidR="00B87ED3" w:rsidRPr="00AF0D95" w:rsidRDefault="00576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5A038" w:rsidR="00B87ED3" w:rsidRPr="00AF0D95" w:rsidRDefault="00576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E7B09" w:rsidR="00B87ED3" w:rsidRPr="00AF0D95" w:rsidRDefault="00576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806FF" w:rsidR="00B87ED3" w:rsidRPr="00AF0D95" w:rsidRDefault="00576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382AD" w:rsidR="00B87ED3" w:rsidRPr="00AF0D95" w:rsidRDefault="00576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4C006" w:rsidR="00B87ED3" w:rsidRPr="00AF0D95" w:rsidRDefault="00576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23133" w:rsidR="00B87ED3" w:rsidRPr="00AF0D95" w:rsidRDefault="00576D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BC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03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30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15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91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77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CB185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242D1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CFA72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D165D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86A60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30D91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870D8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2F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A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0A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B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59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C3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DD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DEB2D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ABEED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DB20D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4A3A3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2F55A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1AEBD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371C5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3F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B4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47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6A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B5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97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07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A9D87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73F2D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069E5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6EBC0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A5C3B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4C119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662B9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9F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F8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B4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EE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12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0A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63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51DD4" w:rsidR="00B87ED3" w:rsidRPr="00AF0D95" w:rsidRDefault="00576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1DC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D0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906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25F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95D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C9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A61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4D3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5B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1C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91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F9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23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5BC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6D2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A7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2020-02-05T10:48:00.0000000Z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