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51C4A" w:rsidR="00061896" w:rsidRPr="005F4693" w:rsidRDefault="005B3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AC879" w:rsidR="00061896" w:rsidRPr="00E407AC" w:rsidRDefault="005B3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8FC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6D3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173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81C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805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FD0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296" w:rsidR="00FC15B4" w:rsidRPr="00D11D17" w:rsidRDefault="005B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C0A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A32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057E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C3D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165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F9EA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473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0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C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C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A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9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8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4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98DA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5A6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EE6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BC08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825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8E1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A09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6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2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9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B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2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C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8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859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1AC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E23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1AA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D62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0A5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BA1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3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9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E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C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3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0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9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848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463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10F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AFF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1CB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204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CC5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8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3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5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7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B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E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4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1A6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567" w:rsidR="009A6C64" w:rsidRPr="00C2583D" w:rsidRDefault="005B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E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E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9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2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1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8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C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DD7" w:rsidRDefault="005B3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