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8E763" w:rsidR="00380DB3" w:rsidRPr="0068293E" w:rsidRDefault="00CB1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72366" w:rsidR="00380DB3" w:rsidRPr="0068293E" w:rsidRDefault="00CB1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893F8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1E641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E4558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341D6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F3ADD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CAA08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26D65" w:rsidR="00240DC4" w:rsidRPr="00B03D55" w:rsidRDefault="00CB1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8B149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CDD3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F3861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68D59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AB85B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53A1B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B85F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4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9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4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7DB08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FF27E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8A95A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0385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13506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8FBAF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FB66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A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5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6784" w:rsidR="001835FB" w:rsidRPr="00DA1511" w:rsidRDefault="00CB1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B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7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4EAAD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F202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B7D71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1844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FE78D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6122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C02BC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2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2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8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1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EFE05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67F3C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116A2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709AE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83F39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AF300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5712E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B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D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B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E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9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3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64B5D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3E23E" w:rsidR="009A6C64" w:rsidRPr="00730585" w:rsidRDefault="00CB1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0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F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B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A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5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B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C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2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C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6A6" w:rsidRPr="00B537C7" w:rsidRDefault="00CB1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6A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