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50A5B" w:rsidR="00380DB3" w:rsidRPr="0068293E" w:rsidRDefault="00A85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40C93" w:rsidR="00380DB3" w:rsidRPr="0068293E" w:rsidRDefault="00A85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3ED1D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0D0D4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328AF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E7402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545F0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F358F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C3042" w:rsidR="00240DC4" w:rsidRPr="00B03D55" w:rsidRDefault="00A8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82D75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7D86D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C78D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0DD11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A7A1A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06A9F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67BD4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6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6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D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B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7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9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700ED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825D2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2121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2ADFC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06C5F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4974F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9E816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B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6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9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A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D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9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55E3F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E7125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4B83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45424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C7A4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501BD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5A688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D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7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5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C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3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2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C0A28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FF67C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8EAE9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6EF4D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2C0B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E8E21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EDE63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E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F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8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7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A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F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6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E4AE4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EA968" w:rsidR="009A6C64" w:rsidRPr="00730585" w:rsidRDefault="00A8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E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F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E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4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B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5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F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F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D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C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A3A" w:rsidRPr="00B537C7" w:rsidRDefault="00A85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A3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