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DC7444" w:rsidR="002534F3" w:rsidRPr="0068293E" w:rsidRDefault="00C65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6E85B7" w:rsidR="002534F3" w:rsidRPr="0068293E" w:rsidRDefault="00C65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9EB2C" w:rsidR="002A7340" w:rsidRPr="00FF2AF3" w:rsidRDefault="00C65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064CC" w:rsidR="002A7340" w:rsidRPr="00FF2AF3" w:rsidRDefault="00C65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9CE8A" w:rsidR="002A7340" w:rsidRPr="00FF2AF3" w:rsidRDefault="00C65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F88BB" w:rsidR="002A7340" w:rsidRPr="00FF2AF3" w:rsidRDefault="00C65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8EF66" w:rsidR="002A7340" w:rsidRPr="00FF2AF3" w:rsidRDefault="00C65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655A3" w:rsidR="002A7340" w:rsidRPr="00FF2AF3" w:rsidRDefault="00C65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A6761" w:rsidR="002A7340" w:rsidRPr="00FF2AF3" w:rsidRDefault="00C65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CA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D3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91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5E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90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B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42EB8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6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9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3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B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B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7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1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5C54F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E2776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1D4F5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C8B42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D58E6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81DB0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DCE91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F0D2C" w:rsidR="001835FB" w:rsidRPr="00DA1511" w:rsidRDefault="00C654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C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3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7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8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7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A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BE059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2AB9F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E87D8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65710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F3F47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5EB4F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33754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A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E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E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6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B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0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E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782E4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4A9FC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5EFDB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3C89C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CB1AB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C978E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5260F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5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A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F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3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8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E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1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35C44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4CAC0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43D1D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D8AB7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58789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E73C9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81DC0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7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2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9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F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D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C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A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202C0" w:rsidR="009A6C64" w:rsidRPr="00730585" w:rsidRDefault="00C6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A4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AB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B1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4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31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E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90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B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30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E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2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28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3D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478" w:rsidRPr="00B537C7" w:rsidRDefault="00C65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04C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47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