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0202B" w:rsidR="0061148E" w:rsidRPr="00177744" w:rsidRDefault="00C42A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BE75B" w:rsidR="0061148E" w:rsidRPr="00177744" w:rsidRDefault="00C42A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93596" w:rsidR="00983D57" w:rsidRPr="00177744" w:rsidRDefault="00C4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22485" w:rsidR="00983D57" w:rsidRPr="00177744" w:rsidRDefault="00C4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CB90C" w:rsidR="00983D57" w:rsidRPr="00177744" w:rsidRDefault="00C4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9EB2A" w:rsidR="00983D57" w:rsidRPr="00177744" w:rsidRDefault="00C4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BC511" w:rsidR="00983D57" w:rsidRPr="00177744" w:rsidRDefault="00C4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219EB" w:rsidR="00983D57" w:rsidRPr="00177744" w:rsidRDefault="00C4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47803" w:rsidR="00983D57" w:rsidRPr="00177744" w:rsidRDefault="00C4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76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62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11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30ACF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AB31BB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E374A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B41D6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A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9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55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2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F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B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9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74067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5AA46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B4973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6D1EA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D3B24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B23BC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966BA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E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2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D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F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2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6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6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C34404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7B461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136B1C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705C2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8DF7D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CD9E6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00302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5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F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0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0C25D" w:rsidR="00B87ED3" w:rsidRPr="00177744" w:rsidRDefault="00C42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2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D0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05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E2146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C3E36F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216C2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B0E2D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C4656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AA4EA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A6705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F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8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AF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B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3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5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F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03F74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117CD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E1008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1416A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E11A6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4017D" w:rsidR="00B87ED3" w:rsidRPr="00177744" w:rsidRDefault="00C4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B4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CE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B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9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7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7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9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B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058"/>
    <w:rsid w:val="00B87ED3"/>
    <w:rsid w:val="00BD2EA8"/>
    <w:rsid w:val="00C42A2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2024-06-08T02:17:00.0000000Z</dcterms:modified>
</coreProperties>
</file>