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88FC" w:rsidR="0061148E" w:rsidRPr="00C834E2" w:rsidRDefault="00022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C075" w:rsidR="0061148E" w:rsidRPr="00C834E2" w:rsidRDefault="00022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FCDB6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15A1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2DF89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E4B9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C875E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D9D19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3236" w:rsidR="00B87ED3" w:rsidRPr="00944D28" w:rsidRDefault="0002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7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96F3C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59CCE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05782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CCF26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9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3B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56010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BFA26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F82B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B7822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3352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35A18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43610" w:rsidR="00B87ED3" w:rsidRPr="00944D28" w:rsidRDefault="0002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424A3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79777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E61E7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4B46B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1D29F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891D3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8B4E7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7446" w:rsidR="00B87ED3" w:rsidRPr="00944D28" w:rsidRDefault="0002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07B3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F6A0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A9CF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4E0BD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C75E7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13CD9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E5484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2AEA" w:rsidR="00B87ED3" w:rsidRPr="00944D28" w:rsidRDefault="0002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B88F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DA2B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79412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2EB9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031B5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AA8E8" w:rsidR="00B87ED3" w:rsidRPr="00944D28" w:rsidRDefault="0002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E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