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2EE1A" w:rsidR="00C34772" w:rsidRPr="0026421F" w:rsidRDefault="000E6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9ECCD" w:rsidR="00C34772" w:rsidRPr="00D339A1" w:rsidRDefault="000E6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B9EE1" w:rsidR="002A7340" w:rsidRPr="00CD56BA" w:rsidRDefault="000E6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CE5D5" w:rsidR="002A7340" w:rsidRPr="00CD56BA" w:rsidRDefault="000E6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10B6E" w:rsidR="002A7340" w:rsidRPr="00CD56BA" w:rsidRDefault="000E6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64E59" w:rsidR="002A7340" w:rsidRPr="00CD56BA" w:rsidRDefault="000E6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C091E" w:rsidR="002A7340" w:rsidRPr="00CD56BA" w:rsidRDefault="000E6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FEF17" w:rsidR="002A7340" w:rsidRPr="00CD56BA" w:rsidRDefault="000E6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6133E" w:rsidR="002A7340" w:rsidRPr="00CD56BA" w:rsidRDefault="000E6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52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2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3A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53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FE409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092FE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D209D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B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2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9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3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B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3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9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0FFA3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BD0B5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8F3CD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A58AE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1FC04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5D725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337E0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B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2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D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8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E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B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3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E405A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FC2E1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99218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E4151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7CC94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1912A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07184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7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3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6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C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0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A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F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2CC38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AB854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3274A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F9CEA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B162C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1A76E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4B43D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1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E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6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3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E8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1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3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1F450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8A54C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2D74F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DD8F7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4A721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BAB77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2A42D" w:rsidR="009A6C64" w:rsidRPr="00730585" w:rsidRDefault="000E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6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A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A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9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C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D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1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1A0" w:rsidRPr="00B537C7" w:rsidRDefault="000E6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22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1A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