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19490" w:rsidR="00C34772" w:rsidRPr="0026421F" w:rsidRDefault="00E00E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7A41A" w:rsidR="00C34772" w:rsidRPr="00D339A1" w:rsidRDefault="00E00E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C647A" w:rsidR="002A7340" w:rsidRPr="00CD56BA" w:rsidRDefault="00E00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FC965" w:rsidR="002A7340" w:rsidRPr="00CD56BA" w:rsidRDefault="00E00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75A1C" w:rsidR="002A7340" w:rsidRPr="00CD56BA" w:rsidRDefault="00E00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BB15B" w:rsidR="002A7340" w:rsidRPr="00CD56BA" w:rsidRDefault="00E00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32F31" w:rsidR="002A7340" w:rsidRPr="00CD56BA" w:rsidRDefault="00E00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50DC1" w:rsidR="002A7340" w:rsidRPr="00CD56BA" w:rsidRDefault="00E00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1807C" w:rsidR="002A7340" w:rsidRPr="00CD56BA" w:rsidRDefault="00E00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D1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A0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BA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11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DC55E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4364B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9CBDE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E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2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5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2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9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3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ED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9DDA3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513F2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216C5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50531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D8ED3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EFF59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79B09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8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B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0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5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D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6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3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D52DC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AB6B7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D386F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A3FBD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0D8F7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DD90B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EC06F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0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0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52A2F" w:rsidR="001835FB" w:rsidRPr="000307EE" w:rsidRDefault="00E00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C0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620D9" w:rsidR="001835FB" w:rsidRPr="000307EE" w:rsidRDefault="00E00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C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9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1AB49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9BA40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A0096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E69D9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B480B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3CE77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5FBDB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4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A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5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F7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7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4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B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62B07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553FA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A6811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C42A9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C0539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2E5E8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3CCCD" w:rsidR="009A6C64" w:rsidRPr="00730585" w:rsidRDefault="00E00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D9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3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7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6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1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A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4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ED0" w:rsidRPr="00B537C7" w:rsidRDefault="00E00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505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C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ED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