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AB231" w:rsidR="00C34772" w:rsidRPr="0026421F" w:rsidRDefault="00F86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419DA" w:rsidR="00C34772" w:rsidRPr="00D339A1" w:rsidRDefault="00F86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C127C" w:rsidR="002A7340" w:rsidRPr="00CD56BA" w:rsidRDefault="00F8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891D6" w:rsidR="002A7340" w:rsidRPr="00CD56BA" w:rsidRDefault="00F8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6F812" w:rsidR="002A7340" w:rsidRPr="00CD56BA" w:rsidRDefault="00F8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BF0FB" w:rsidR="002A7340" w:rsidRPr="00CD56BA" w:rsidRDefault="00F8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D3641" w:rsidR="002A7340" w:rsidRPr="00CD56BA" w:rsidRDefault="00F8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0304D" w:rsidR="002A7340" w:rsidRPr="00CD56BA" w:rsidRDefault="00F8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FC9AB" w:rsidR="002A7340" w:rsidRPr="00CD56BA" w:rsidRDefault="00F8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2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B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5D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BF541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B4F10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17799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DE784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8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3E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9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C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5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6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7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97181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58EF1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7406C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5431F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FC7D5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8D46A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02D74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AA92E" w:rsidR="001835FB" w:rsidRPr="000307EE" w:rsidRDefault="00F86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9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F3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C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2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9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C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A2FBA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0012D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B96F6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0BB5C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EE3FE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08078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AADAC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9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B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DAA01" w:rsidR="001835FB" w:rsidRPr="000307EE" w:rsidRDefault="00F86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D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D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5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19109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EEDC8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3F43C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0C601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43632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0444D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253A6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5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4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D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9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F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9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F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BF572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1FF84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41727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56068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39594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F7156" w:rsidR="009A6C64" w:rsidRPr="00730585" w:rsidRDefault="00F8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9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3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4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8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0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E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B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B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E78" w:rsidRPr="00B537C7" w:rsidRDefault="00F8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F2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E7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