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F3D6" w:rsidR="0061148E" w:rsidRPr="000C582F" w:rsidRDefault="00E97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8523" w:rsidR="0061148E" w:rsidRPr="000C582F" w:rsidRDefault="00E97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EBFA7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2B57D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E8190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56115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DF787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4DA7E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4E810" w:rsidR="00B87ED3" w:rsidRPr="000C582F" w:rsidRDefault="00E97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A4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2E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70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EE9E5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072D4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B7934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3F99B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0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B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A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F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9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6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EE811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704DA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05AEA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540B0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D7A45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0C994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09BF7" w:rsidR="00B87ED3" w:rsidRPr="000C582F" w:rsidRDefault="00E97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DC541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2CDA3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993A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8F401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CDF02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BB008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30D70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995C" w:rsidR="00B87ED3" w:rsidRPr="000C582F" w:rsidRDefault="00E97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12989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59B49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A9693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FCBCF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6AE94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AFEBB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79B27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E0377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443CF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923BD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23A66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A5EC6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C340A" w:rsidR="00B87ED3" w:rsidRPr="000C582F" w:rsidRDefault="00E97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53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4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