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A9C9" w:rsidR="0061148E" w:rsidRPr="008F69F5" w:rsidRDefault="004C1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6A55" w:rsidR="0061148E" w:rsidRPr="008F69F5" w:rsidRDefault="004C1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D7CF1" w:rsidR="00B87ED3" w:rsidRPr="008F69F5" w:rsidRDefault="004C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6FD01" w:rsidR="00B87ED3" w:rsidRPr="008F69F5" w:rsidRDefault="004C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EFD1C" w:rsidR="00B87ED3" w:rsidRPr="008F69F5" w:rsidRDefault="004C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3AE6D" w:rsidR="00B87ED3" w:rsidRPr="008F69F5" w:rsidRDefault="004C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C5F38" w:rsidR="00B87ED3" w:rsidRPr="008F69F5" w:rsidRDefault="004C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04DFC" w:rsidR="00B87ED3" w:rsidRPr="008F69F5" w:rsidRDefault="004C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47453" w:rsidR="00B87ED3" w:rsidRPr="008F69F5" w:rsidRDefault="004C1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D3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A3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3D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C6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D264F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AF6AB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0B932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9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C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6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3A187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58DB0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0BEEF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89373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03158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11B59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C0CAD" w:rsidR="00B87ED3" w:rsidRPr="008F69F5" w:rsidRDefault="004C1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7CF41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CA3B1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37BD8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1CE5E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30BD2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B0338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A36CB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CB19C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A5284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7955B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839BF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65FDD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BEF22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7FAF8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DF62E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76F94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AB6C0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AD225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19F66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DE999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05516" w:rsidR="00B87ED3" w:rsidRPr="008F69F5" w:rsidRDefault="004C1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B91"/>
    <w:rsid w:val="004324DA"/>
    <w:rsid w:val="004A7085"/>
    <w:rsid w:val="004C146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2024-06-07T17:05:00.0000000Z</dcterms:modified>
</coreProperties>
</file>