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86A84" w:rsidR="00D930ED" w:rsidRPr="00EA69E9" w:rsidRDefault="00015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E0450" w:rsidR="00D930ED" w:rsidRPr="00790574" w:rsidRDefault="00015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7856E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4A996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66EAD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D6D01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122E8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5AA05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35016" w:rsidR="00B87ED3" w:rsidRPr="00FC7F6A" w:rsidRDefault="0001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2091C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97886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7B707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2756C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FBA55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543DB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80893" w:rsidR="00B87ED3" w:rsidRPr="00D44524" w:rsidRDefault="0001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45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19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5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F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C0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90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DB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CE98B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A9D5F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44B3B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3A666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4DB5A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125D4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E82B7" w:rsidR="000B5588" w:rsidRPr="00D44524" w:rsidRDefault="0001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87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3F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70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35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F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4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9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A679E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29C9D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EC79E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E4D68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72615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9AA4C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31C88" w:rsidR="00846B8B" w:rsidRPr="00D44524" w:rsidRDefault="0001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61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F0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C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C3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CB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6E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A4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AD026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24C88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DBDC2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AA486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9B98D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AA2B9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9D0A7" w:rsidR="007A5870" w:rsidRPr="00D44524" w:rsidRDefault="0001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0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EC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57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66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03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1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66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DDD00" w:rsidR="0021795A" w:rsidRPr="00D44524" w:rsidRDefault="0001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C15F0" w:rsidR="0021795A" w:rsidRPr="00D44524" w:rsidRDefault="0001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1BAA8" w:rsidR="0021795A" w:rsidRPr="00D44524" w:rsidRDefault="0001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25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75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DE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6C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41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2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2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B7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2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83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30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8E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2024-06-08T13:54:00.0000000Z</dcterms:modified>
</coreProperties>
</file>