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73FD" w:rsidR="0061148E" w:rsidRPr="00944D28" w:rsidRDefault="005E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3D63" w:rsidR="0061148E" w:rsidRPr="004A7085" w:rsidRDefault="005E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05E19" w:rsidR="00B87ED3" w:rsidRPr="00944D28" w:rsidRDefault="005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295AD" w:rsidR="00B87ED3" w:rsidRPr="00944D28" w:rsidRDefault="005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A16F" w:rsidR="00B87ED3" w:rsidRPr="00944D28" w:rsidRDefault="005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020FD" w:rsidR="00B87ED3" w:rsidRPr="00944D28" w:rsidRDefault="005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CD3DA" w:rsidR="00B87ED3" w:rsidRPr="00944D28" w:rsidRDefault="005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E05D6" w:rsidR="00B87ED3" w:rsidRPr="00944D28" w:rsidRDefault="005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53AF" w:rsidR="00B87ED3" w:rsidRPr="00944D28" w:rsidRDefault="005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3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0A6C6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EFB58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C1C3E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4C350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5D217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565A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A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2FBA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8CF3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728C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EA0C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E805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4694A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C895" w:rsidR="00B87ED3" w:rsidRPr="00944D28" w:rsidRDefault="005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613A" w:rsidR="00B87ED3" w:rsidRPr="00944D28" w:rsidRDefault="005E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81CB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C8FC6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4F493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0F794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4C793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1F281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0EFE8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4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2C4C0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AD602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F121E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B6355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8A006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8142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EA2D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A439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538AB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E8160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7926" w:rsidR="00B87ED3" w:rsidRPr="00944D28" w:rsidRDefault="005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4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5E58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