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B86A" w:rsidR="0061148E" w:rsidRPr="00177744" w:rsidRDefault="00E37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6644" w:rsidR="0061148E" w:rsidRPr="00177744" w:rsidRDefault="00E37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45AD3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C3FF0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C6370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EC800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76F83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50CED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B985" w:rsidR="00983D57" w:rsidRPr="00177744" w:rsidRDefault="00E3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51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64D7D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010FF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66CF6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64579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0670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7115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C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7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9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E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C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0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5AABA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4B9A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1F8AC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8AA34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E118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74E23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0EBD5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DDD67" w:rsidR="00B87ED3" w:rsidRPr="00177744" w:rsidRDefault="00E3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2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D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6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2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D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4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1956F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0E00B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CFCB6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3E36E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048E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C372D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BCA3B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E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0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7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8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9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D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9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A078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F1944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8818C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04887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A62D4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F1B44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C5E37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1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9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E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B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E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16A83" w:rsidR="00B87ED3" w:rsidRPr="00177744" w:rsidRDefault="00E3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3676F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C8942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AC690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C4E5A" w:rsidR="00B87ED3" w:rsidRPr="00177744" w:rsidRDefault="00E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A9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36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C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3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A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0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6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0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8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B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3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