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B572" w:rsidR="0061148E" w:rsidRPr="00177744" w:rsidRDefault="000D0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6CFD" w:rsidR="0061148E" w:rsidRPr="00177744" w:rsidRDefault="000D0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2A15F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63D20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2A044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632D4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259C6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38B40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60420" w:rsidR="00983D57" w:rsidRPr="00177744" w:rsidRDefault="000D0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E829D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58EC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6469F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A24A7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4EE75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85091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2F065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5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3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0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C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C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7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D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F2A1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87E80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613A3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12D9B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D1150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48D5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4C8C0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7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9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C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F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E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F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6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51E1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04674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BA47A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DDF7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057AA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FEE15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F9153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0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B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1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2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F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D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6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099FC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F1F44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E36B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709BC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31DA8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3C947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8C41B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0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F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5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D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5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D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8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EADF5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FF93B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0324" w:rsidR="00B87ED3" w:rsidRPr="00177744" w:rsidRDefault="000D0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29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A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A6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4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4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9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D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2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8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3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C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