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1FB40" w:rsidR="00C34772" w:rsidRPr="0026421F" w:rsidRDefault="003B3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69392" w:rsidR="00C34772" w:rsidRPr="00D339A1" w:rsidRDefault="003B3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420DA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225B6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2AB27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DBFC2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112E4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C312D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85C0D" w:rsidR="002A7340" w:rsidRPr="00CD56BA" w:rsidRDefault="003B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07F0A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0DE28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98279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0DF14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789AF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CEC2B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D3430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6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7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E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A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9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9A118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6466C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FB940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A300D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21D7B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82255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0CA8C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5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8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2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2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1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9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7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38368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36E90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C8045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EAACD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331D9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D0BF7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24DB0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4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5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1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B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C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0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B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0B204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DD22A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677E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898E9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54A94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0F41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30468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A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4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B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F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A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6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C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8BC7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6DBD7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6425" w:rsidR="009A6C64" w:rsidRPr="00730585" w:rsidRDefault="003B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F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A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8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38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A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D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F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7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4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F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85D" w:rsidRPr="00B537C7" w:rsidRDefault="003B3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2A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85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