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17DF" w:rsidR="0061148E" w:rsidRPr="00C61931" w:rsidRDefault="00C34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276E" w:rsidR="0061148E" w:rsidRPr="00C61931" w:rsidRDefault="00C34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DADB5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E0509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E630A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A8C6D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5082E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58B64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42F90" w:rsidR="00B87ED3" w:rsidRPr="00944D28" w:rsidRDefault="00C3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70601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BCBD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36448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C0CDD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29C6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F477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0FC2E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3DC0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A7D3B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B0D7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F5D9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125E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A248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ADFB3" w:rsidR="00B87ED3" w:rsidRPr="00944D28" w:rsidRDefault="00C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4971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35A14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0DAE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6F117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6914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583C9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6109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C001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67A59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9BA8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4440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0792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15AA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AFBC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D3E0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8A21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94F9" w:rsidR="00B87ED3" w:rsidRPr="00944D28" w:rsidRDefault="00C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D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0E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