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D1CC" w:rsidR="0061148E" w:rsidRPr="00944D28" w:rsidRDefault="00725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B4D81" w:rsidR="0061148E" w:rsidRPr="004A7085" w:rsidRDefault="00725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887EC" w:rsidR="00B87ED3" w:rsidRPr="00944D28" w:rsidRDefault="007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DD313" w:rsidR="00B87ED3" w:rsidRPr="00944D28" w:rsidRDefault="007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9607A" w:rsidR="00B87ED3" w:rsidRPr="00944D28" w:rsidRDefault="007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E8B19" w:rsidR="00B87ED3" w:rsidRPr="00944D28" w:rsidRDefault="007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278C4" w:rsidR="00B87ED3" w:rsidRPr="00944D28" w:rsidRDefault="007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24CB4" w:rsidR="00B87ED3" w:rsidRPr="00944D28" w:rsidRDefault="007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647C0" w:rsidR="00B87ED3" w:rsidRPr="00944D28" w:rsidRDefault="00725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9BD0B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C9698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63890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02DA1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19663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55F74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6DEF3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B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0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3981D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4DF92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7B520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501BF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3E500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BA83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3CA7" w:rsidR="00B87ED3" w:rsidRPr="00944D28" w:rsidRDefault="007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D1CFC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C38EA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649F7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182EC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3F1F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1764F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A27F9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0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17B7" w:rsidR="00B87ED3" w:rsidRPr="00944D28" w:rsidRDefault="0072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C6771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2142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886CD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9F8C8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BA201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DBCE8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0226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36271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9F358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CB873" w:rsidR="00B87ED3" w:rsidRPr="00944D28" w:rsidRDefault="007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C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9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9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B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258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