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0193" w:rsidR="0061148E" w:rsidRPr="000C582F" w:rsidRDefault="00B90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91FA" w:rsidR="0061148E" w:rsidRPr="000C582F" w:rsidRDefault="00B90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78B6F" w:rsidR="00B87ED3" w:rsidRPr="000C582F" w:rsidRDefault="00B9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50680" w:rsidR="00B87ED3" w:rsidRPr="000C582F" w:rsidRDefault="00B9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A1BF0" w:rsidR="00B87ED3" w:rsidRPr="000C582F" w:rsidRDefault="00B9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64CF6" w:rsidR="00B87ED3" w:rsidRPr="000C582F" w:rsidRDefault="00B9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51CA0" w:rsidR="00B87ED3" w:rsidRPr="000C582F" w:rsidRDefault="00B9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37427" w:rsidR="00B87ED3" w:rsidRPr="000C582F" w:rsidRDefault="00B9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A75BE" w:rsidR="00B87ED3" w:rsidRPr="000C582F" w:rsidRDefault="00B9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49CF4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A1588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D3FC0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B2E8F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303D2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68E61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74492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2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C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6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1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6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F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7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7CA02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0F574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2F078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5C3E2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FA78A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B5726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09F5C" w:rsidR="00B87ED3" w:rsidRPr="000C582F" w:rsidRDefault="00B9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56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93A94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2ADE9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990C8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F805B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82804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8DB86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0F2DC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7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EE0C3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C8442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D8B96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0EEE2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94774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3AAB4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504E5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1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7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179A3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95A2A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258EE" w:rsidR="00B87ED3" w:rsidRPr="000C582F" w:rsidRDefault="00B9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83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A3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AB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DD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4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9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2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9C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