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E99C" w:rsidR="0061148E" w:rsidRPr="008F69F5" w:rsidRDefault="00943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0547" w:rsidR="0061148E" w:rsidRPr="008F69F5" w:rsidRDefault="00943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A9FD1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5D685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A1CE5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050C7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163A9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8F50F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33532" w:rsidR="00B87ED3" w:rsidRPr="008F69F5" w:rsidRDefault="00943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ACCC9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0D29D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C8EC4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8AFF0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EC284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1B2D7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A70BF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1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7F42A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CDB40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8B4B8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4E993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12DFB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93A9E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8AAA6" w:rsidR="00B87ED3" w:rsidRPr="008F69F5" w:rsidRDefault="00943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E5DE5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EF142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34DE9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76507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E9A1C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ADBAF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FC623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6DD74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D3DA0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7AD65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89555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8FD1C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16926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B3814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ECF8" w:rsidR="00B87ED3" w:rsidRPr="00944D28" w:rsidRDefault="0094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36039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1466C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7AEDE" w:rsidR="00B87ED3" w:rsidRPr="008F69F5" w:rsidRDefault="00943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B0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84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4E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A6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36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