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D6E5D" w:rsidR="00D930ED" w:rsidRPr="00EA69E9" w:rsidRDefault="00233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E8C6D" w:rsidR="00D930ED" w:rsidRPr="00790574" w:rsidRDefault="00233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149B3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FCF8D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37F98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0D3EA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F2DEC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BDA55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C9D97" w:rsidR="00B87ED3" w:rsidRPr="00FC7F6A" w:rsidRDefault="0023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E2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EE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51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3A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ED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23474" w:rsidR="00B87ED3" w:rsidRPr="00D44524" w:rsidRDefault="0023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0A7BB" w:rsidR="00B87ED3" w:rsidRPr="00D44524" w:rsidRDefault="0023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96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1A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7F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6D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40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32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F6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E98C9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5CA0A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ECD00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DBB5A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CE0BB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2FF4D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8FAE6" w:rsidR="000B5588" w:rsidRPr="00D44524" w:rsidRDefault="0023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81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49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B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92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6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8F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E0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0F2CA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0FF22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7C441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CEB8B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A1D4B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0911D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CE30C" w:rsidR="00846B8B" w:rsidRPr="00D44524" w:rsidRDefault="0023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EE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87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0B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53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29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BD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8B584" w:rsidR="007A5870" w:rsidRPr="00EA69E9" w:rsidRDefault="00233E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E106F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A115A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B66E9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7476D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7919E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07BF2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61B4E" w:rsidR="007A5870" w:rsidRPr="00D44524" w:rsidRDefault="0023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9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89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7A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C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A5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FE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28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44A82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9EB38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A3DB4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B64EE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9BEB5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08F7C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B4504" w:rsidR="0021795A" w:rsidRPr="00D44524" w:rsidRDefault="0023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B2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17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E1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BF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4C3B4" w:rsidR="00DF25F7" w:rsidRPr="00EA69E9" w:rsidRDefault="00233E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D7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36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EC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2024-06-09T01:14:00.0000000Z</dcterms:modified>
</coreProperties>
</file>